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B0FA" w14:textId="77777777" w:rsidR="0056017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이 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 xml:space="preserve">력 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서</w:t>
      </w:r>
    </w:p>
    <w:tbl>
      <w:tblPr>
        <w:tblStyle w:val="a4"/>
        <w:tblpPr w:leftFromText="142" w:rightFromText="142" w:vertAnchor="text" w:horzAnchor="margin" w:tblpY="359"/>
        <w:tblW w:w="9093" w:type="dxa"/>
        <w:tblLayout w:type="fixed"/>
        <w:tblLook w:val="04A0" w:firstRow="1" w:lastRow="0" w:firstColumn="1" w:lastColumn="0" w:noHBand="0" w:noVBand="1"/>
      </w:tblPr>
      <w:tblGrid>
        <w:gridCol w:w="1701"/>
        <w:gridCol w:w="312"/>
        <w:gridCol w:w="1384"/>
        <w:gridCol w:w="2552"/>
        <w:gridCol w:w="1188"/>
        <w:gridCol w:w="1956"/>
      </w:tblGrid>
      <w:tr w:rsidR="00560179" w14:paraId="6A949B0A" w14:textId="77777777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D8D8D8" w:themeColor="background1" w:themeShade="D8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2EA22520" w14:textId="77777777" w:rsidR="00560179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CB0CEA" wp14:editId="72CFEB98">
                  <wp:extent cx="894080" cy="1014095"/>
                  <wp:effectExtent l="0" t="0" r="1270" b="0"/>
                  <wp:docPr id="1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var/mobile/Containers/Data/Application/D4E4740D-9F4D-4158-828E-B794ABD38BA4/tmp/_d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1014730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D8D8D8" w:themeColor="background1" w:themeShade="D8"/>
              <w:bottom w:val="nil"/>
              <w:right w:val="nil"/>
            </w:tcBorders>
            <w:shd w:val="clear" w:color="000000" w:fill="auto"/>
          </w:tcPr>
          <w:p w14:paraId="1D770499" w14:textId="77777777" w:rsidR="00560179" w:rsidRDefault="00560179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auto"/>
            <w:vAlign w:val="center"/>
          </w:tcPr>
          <w:p w14:paraId="79F813BE" w14:textId="77777777" w:rsidR="00560179" w:rsidRDefault="00000000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  <w:r>
              <w:rPr>
                <w:rFonts w:hint="eastAsia"/>
              </w:rPr>
              <w:t>한글이름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auto"/>
            <w:vAlign w:val="center"/>
          </w:tcPr>
          <w:p w14:paraId="3D1A6462" w14:textId="77777777" w:rsidR="00560179" w:rsidRDefault="000000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이 유 영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nil"/>
            </w:tcBorders>
            <w:shd w:val="clear" w:color="000000" w:fill="auto"/>
            <w:vAlign w:val="center"/>
          </w:tcPr>
          <w:p w14:paraId="3889EB87" w14:textId="77777777" w:rsidR="00560179" w:rsidRDefault="00000000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nil"/>
            </w:tcBorders>
            <w:shd w:val="clear" w:color="000000" w:fill="auto"/>
            <w:vAlign w:val="center"/>
          </w:tcPr>
          <w:p w14:paraId="1E1D7169" w14:textId="77777777" w:rsidR="00560179" w:rsidRDefault="00000000">
            <w:r>
              <w:rPr>
                <w:rFonts w:hint="eastAsia"/>
              </w:rPr>
              <w:t>1</w:t>
            </w:r>
            <w:r>
              <w:t>989</w:t>
            </w:r>
            <w:r>
              <w:rPr>
                <w:rFonts w:hint="eastAsia"/>
              </w:rPr>
              <w:t xml:space="preserve">년 </w:t>
            </w:r>
            <w:r>
              <w:t>05</w:t>
            </w:r>
            <w:r>
              <w:rPr>
                <w:rFonts w:hint="eastAsia"/>
              </w:rPr>
              <w:t xml:space="preserve">월 </w:t>
            </w:r>
            <w:r>
              <w:t>15</w:t>
            </w:r>
            <w:r>
              <w:rPr>
                <w:rFonts w:hint="eastAsia"/>
              </w:rPr>
              <w:t>일</w:t>
            </w:r>
          </w:p>
        </w:tc>
      </w:tr>
      <w:tr w:rsidR="00560179" w14:paraId="3BEFB64E" w14:textId="77777777">
        <w:trPr>
          <w:trHeight w:val="453"/>
        </w:trPr>
        <w:tc>
          <w:tcPr>
            <w:tcW w:w="1701" w:type="dxa"/>
            <w:vMerge/>
            <w:tcBorders>
              <w:top w:val="single" w:sz="4" w:space="0" w:color="D8D8D8" w:themeColor="background1" w:themeShade="D8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620CBCED" w14:textId="77777777" w:rsidR="00560179" w:rsidRDefault="00560179"/>
        </w:tc>
        <w:tc>
          <w:tcPr>
            <w:tcW w:w="312" w:type="dxa"/>
            <w:vMerge/>
            <w:tcBorders>
              <w:top w:val="nil"/>
              <w:left w:val="single" w:sz="4" w:space="0" w:color="D8D8D8" w:themeColor="background1" w:themeShade="D8"/>
              <w:bottom w:val="nil"/>
              <w:right w:val="nil"/>
            </w:tcBorders>
            <w:shd w:val="clear" w:color="000000" w:fill="auto"/>
          </w:tcPr>
          <w:p w14:paraId="1DB8B853" w14:textId="77777777" w:rsidR="00560179" w:rsidRDefault="00560179"/>
        </w:tc>
        <w:tc>
          <w:tcPr>
            <w:tcW w:w="1384" w:type="dxa"/>
            <w:tcBorders>
              <w:top w:val="single" w:sz="4" w:space="0" w:color="D8D8D8" w:themeColor="background1" w:themeShade="D8"/>
              <w:left w:val="nil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auto"/>
            <w:vAlign w:val="center"/>
          </w:tcPr>
          <w:p w14:paraId="52841507" w14:textId="77777777" w:rsidR="00560179" w:rsidRDefault="00000000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  <w:r>
              <w:rPr>
                <w:rFonts w:hint="eastAsia"/>
              </w:rPr>
              <w:t>영문이름</w:t>
            </w:r>
          </w:p>
        </w:tc>
        <w:tc>
          <w:tcPr>
            <w:tcW w:w="2552" w:type="dxa"/>
            <w:tcBorders>
              <w:top w:val="single" w:sz="4" w:space="0" w:color="D8D8D8" w:themeColor="background1" w:themeShade="D8"/>
              <w:left w:val="nil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auto"/>
            <w:vAlign w:val="center"/>
          </w:tcPr>
          <w:p w14:paraId="30279552" w14:textId="77777777" w:rsidR="00560179" w:rsidRDefault="000000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ee yu yeong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nil"/>
            </w:tcBorders>
            <w:shd w:val="clear" w:color="000000" w:fill="auto"/>
            <w:vAlign w:val="center"/>
          </w:tcPr>
          <w:p w14:paraId="79983437" w14:textId="77777777" w:rsidR="00560179" w:rsidRDefault="00560179"/>
        </w:tc>
        <w:tc>
          <w:tcPr>
            <w:tcW w:w="1956" w:type="dxa"/>
            <w:vMerge/>
            <w:tcBorders>
              <w:top w:val="single" w:sz="8" w:space="0" w:color="auto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nil"/>
            </w:tcBorders>
            <w:shd w:val="clear" w:color="000000" w:fill="auto"/>
            <w:vAlign w:val="center"/>
          </w:tcPr>
          <w:p w14:paraId="5F18227B" w14:textId="77777777" w:rsidR="00560179" w:rsidRDefault="00560179"/>
        </w:tc>
      </w:tr>
      <w:tr w:rsidR="00560179" w14:paraId="6A5F3C40" w14:textId="77777777">
        <w:trPr>
          <w:trHeight w:val="376"/>
        </w:trPr>
        <w:tc>
          <w:tcPr>
            <w:tcW w:w="1701" w:type="dxa"/>
            <w:vMerge/>
            <w:tcBorders>
              <w:top w:val="single" w:sz="4" w:space="0" w:color="D8D8D8" w:themeColor="background1" w:themeShade="D8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76319E35" w14:textId="77777777" w:rsidR="00560179" w:rsidRDefault="00560179"/>
        </w:tc>
        <w:tc>
          <w:tcPr>
            <w:tcW w:w="312" w:type="dxa"/>
            <w:vMerge/>
            <w:tcBorders>
              <w:top w:val="nil"/>
              <w:left w:val="single" w:sz="4" w:space="0" w:color="D8D8D8" w:themeColor="background1" w:themeShade="D8"/>
              <w:bottom w:val="nil"/>
              <w:right w:val="nil"/>
            </w:tcBorders>
            <w:shd w:val="clear" w:color="000000" w:fill="auto"/>
          </w:tcPr>
          <w:p w14:paraId="688F4938" w14:textId="77777777" w:rsidR="00560179" w:rsidRDefault="00560179"/>
        </w:tc>
        <w:tc>
          <w:tcPr>
            <w:tcW w:w="1384" w:type="dxa"/>
            <w:tcBorders>
              <w:top w:val="single" w:sz="4" w:space="0" w:color="D8D8D8" w:themeColor="background1" w:themeShade="D8"/>
              <w:left w:val="nil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auto"/>
            <w:vAlign w:val="center"/>
          </w:tcPr>
          <w:p w14:paraId="5BF8CDD2" w14:textId="77777777" w:rsidR="00560179" w:rsidRDefault="00000000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휴대폰</w:t>
            </w:r>
          </w:p>
        </w:tc>
        <w:tc>
          <w:tcPr>
            <w:tcW w:w="5696" w:type="dxa"/>
            <w:gridSpan w:val="3"/>
            <w:tcBorders>
              <w:top w:val="single" w:sz="4" w:space="0" w:color="D8D8D8" w:themeColor="background1" w:themeShade="D8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nil"/>
            </w:tcBorders>
            <w:shd w:val="clear" w:color="000000" w:fill="auto"/>
            <w:vAlign w:val="center"/>
          </w:tcPr>
          <w:p w14:paraId="72FCE161" w14:textId="77777777" w:rsidR="00560179" w:rsidRDefault="00000000">
            <w:r>
              <w:t>010 5924 2143</w:t>
            </w:r>
          </w:p>
        </w:tc>
      </w:tr>
      <w:tr w:rsidR="00560179" w14:paraId="716673B5" w14:textId="77777777">
        <w:trPr>
          <w:trHeight w:val="376"/>
        </w:trPr>
        <w:tc>
          <w:tcPr>
            <w:tcW w:w="1701" w:type="dxa"/>
            <w:vMerge/>
            <w:tcBorders>
              <w:top w:val="single" w:sz="4" w:space="0" w:color="D8D8D8" w:themeColor="background1" w:themeShade="D8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62974062" w14:textId="77777777" w:rsidR="00560179" w:rsidRDefault="00560179"/>
        </w:tc>
        <w:tc>
          <w:tcPr>
            <w:tcW w:w="312" w:type="dxa"/>
            <w:vMerge/>
            <w:tcBorders>
              <w:top w:val="nil"/>
              <w:left w:val="single" w:sz="4" w:space="0" w:color="D8D8D8" w:themeColor="background1" w:themeShade="D8"/>
              <w:bottom w:val="nil"/>
              <w:right w:val="nil"/>
            </w:tcBorders>
            <w:shd w:val="clear" w:color="000000" w:fill="auto"/>
          </w:tcPr>
          <w:p w14:paraId="5F8DE756" w14:textId="77777777" w:rsidR="00560179" w:rsidRDefault="00560179"/>
        </w:tc>
        <w:tc>
          <w:tcPr>
            <w:tcW w:w="1384" w:type="dxa"/>
            <w:tcBorders>
              <w:top w:val="single" w:sz="4" w:space="0" w:color="D8D8D8" w:themeColor="background1" w:themeShade="D8"/>
              <w:left w:val="nil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auto"/>
            <w:vAlign w:val="center"/>
          </w:tcPr>
          <w:p w14:paraId="61F0B21F" w14:textId="77777777" w:rsidR="00560179" w:rsidRDefault="00000000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이메일</w:t>
            </w:r>
          </w:p>
        </w:tc>
        <w:tc>
          <w:tcPr>
            <w:tcW w:w="5696" w:type="dxa"/>
            <w:gridSpan w:val="3"/>
            <w:tcBorders>
              <w:top w:val="single" w:sz="4" w:space="0" w:color="D8D8D8" w:themeColor="background1" w:themeShade="D8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nil"/>
            </w:tcBorders>
            <w:shd w:val="clear" w:color="000000" w:fill="auto"/>
            <w:vAlign w:val="center"/>
          </w:tcPr>
          <w:p w14:paraId="69EE2DF8" w14:textId="77777777" w:rsidR="00560179" w:rsidRDefault="00000000">
            <w:hyperlink r:id="rId6" w:history="1">
              <w:r>
                <w:rPr>
                  <w:rStyle w:val="a5"/>
                </w:rPr>
                <w:t>Angell0515@naver.com</w:t>
              </w:r>
            </w:hyperlink>
          </w:p>
        </w:tc>
      </w:tr>
      <w:tr w:rsidR="00560179" w14:paraId="5BB36E1F" w14:textId="77777777">
        <w:trPr>
          <w:trHeight w:val="252"/>
        </w:trPr>
        <w:tc>
          <w:tcPr>
            <w:tcW w:w="1701" w:type="dxa"/>
            <w:vMerge/>
            <w:tcBorders>
              <w:top w:val="single" w:sz="4" w:space="0" w:color="D8D8D8" w:themeColor="background1" w:themeShade="D8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0271E72F" w14:textId="77777777" w:rsidR="00560179" w:rsidRDefault="00560179"/>
        </w:tc>
        <w:tc>
          <w:tcPr>
            <w:tcW w:w="312" w:type="dxa"/>
            <w:vMerge/>
            <w:tcBorders>
              <w:top w:val="nil"/>
              <w:left w:val="single" w:sz="4" w:space="0" w:color="D8D8D8" w:themeColor="background1" w:themeShade="D8"/>
              <w:bottom w:val="nil"/>
              <w:right w:val="nil"/>
            </w:tcBorders>
            <w:shd w:val="clear" w:color="000000" w:fill="auto"/>
          </w:tcPr>
          <w:p w14:paraId="66BEB649" w14:textId="77777777" w:rsidR="00560179" w:rsidRDefault="00560179"/>
        </w:tc>
        <w:tc>
          <w:tcPr>
            <w:tcW w:w="1384" w:type="dxa"/>
            <w:tcBorders>
              <w:top w:val="single" w:sz="4" w:space="0" w:color="D8D8D8" w:themeColor="background1" w:themeShade="D8"/>
              <w:left w:val="nil"/>
              <w:bottom w:val="single" w:sz="4" w:space="0" w:color="D8D8D8" w:themeColor="background1" w:themeShade="D8"/>
              <w:right w:val="single" w:sz="4" w:space="0" w:color="D8D8D8" w:themeColor="background1" w:themeShade="D8"/>
            </w:tcBorders>
            <w:shd w:val="clear" w:color="000000" w:fill="auto"/>
            <w:vAlign w:val="center"/>
          </w:tcPr>
          <w:p w14:paraId="3D6401E9" w14:textId="77777777" w:rsidR="00560179" w:rsidRDefault="00000000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주소</w:t>
            </w:r>
          </w:p>
        </w:tc>
        <w:tc>
          <w:tcPr>
            <w:tcW w:w="5696" w:type="dxa"/>
            <w:gridSpan w:val="3"/>
            <w:tcBorders>
              <w:top w:val="single" w:sz="4" w:space="0" w:color="D8D8D8" w:themeColor="background1" w:themeShade="D8"/>
              <w:left w:val="single" w:sz="4" w:space="0" w:color="D8D8D8" w:themeColor="background1" w:themeShade="D8"/>
              <w:bottom w:val="single" w:sz="4" w:space="0" w:color="D8D8D8" w:themeColor="background1" w:themeShade="D8"/>
              <w:right w:val="nil"/>
            </w:tcBorders>
            <w:shd w:val="clear" w:color="000000" w:fill="auto"/>
            <w:vAlign w:val="center"/>
          </w:tcPr>
          <w:p w14:paraId="40AA2DFF" w14:textId="77777777" w:rsidR="00560179" w:rsidRDefault="00000000">
            <w:r>
              <w:rPr>
                <w:rFonts w:hint="eastAsia"/>
              </w:rPr>
              <w:t>경기도 성남시 중원구 상대원동</w:t>
            </w:r>
          </w:p>
        </w:tc>
      </w:tr>
    </w:tbl>
    <w:p w14:paraId="0D9476FA" w14:textId="77777777" w:rsidR="00560179" w:rsidRDefault="00000000">
      <w:pPr>
        <w:tabs>
          <w:tab w:val="left" w:pos="66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3A514E3" w14:textId="77777777" w:rsidR="00560179" w:rsidRDefault="00560179">
      <w:pPr>
        <w:rPr>
          <w:sz w:val="2"/>
          <w:szCs w:val="2"/>
        </w:rPr>
      </w:pPr>
    </w:p>
    <w:p w14:paraId="3F1F078E" w14:textId="77777777" w:rsidR="00560179" w:rsidRDefault="00560179">
      <w:pPr>
        <w:rPr>
          <w:sz w:val="2"/>
          <w:szCs w:val="2"/>
        </w:rPr>
      </w:pPr>
    </w:p>
    <w:tbl>
      <w:tblPr>
        <w:tblStyle w:val="a4"/>
        <w:tblW w:w="9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560179" w14:paraId="52C8B19E" w14:textId="77777777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14:paraId="2471AA2E" w14:textId="77777777" w:rsidR="00560179" w:rsidRDefault="00000000">
            <w:r>
              <w:rPr>
                <w:rFonts w:hint="eastAsia"/>
                <w:b/>
                <w:sz w:val="32"/>
                <w:szCs w:val="32"/>
              </w:rPr>
              <w:t>학력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14:paraId="379A6726" w14:textId="77777777" w:rsidR="00560179" w:rsidRDefault="00560179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973FEBD" w14:textId="77777777" w:rsidR="00560179" w:rsidRDefault="00560179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14:paraId="32005BA6" w14:textId="77777777" w:rsidR="00560179" w:rsidRDefault="00560179"/>
        </w:tc>
      </w:tr>
      <w:tr w:rsidR="00560179" w14:paraId="31F3B187" w14:textId="77777777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7852CAB8" w14:textId="77777777" w:rsidR="00560179" w:rsidRDefault="00000000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1B37EA42" w14:textId="77777777" w:rsidR="00560179" w:rsidRDefault="00000000">
            <w:r>
              <w:rPr>
                <w:rFonts w:hint="eastAsia"/>
              </w:rPr>
              <w:t>학교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4B22B1BB" w14:textId="77777777" w:rsidR="00560179" w:rsidRDefault="00000000">
            <w:r>
              <w:rPr>
                <w:rFonts w:hint="eastAsia"/>
              </w:rPr>
              <w:t>학점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0D091EEA" w14:textId="77777777" w:rsidR="00560179" w:rsidRDefault="00000000">
            <w:r>
              <w:rPr>
                <w:rFonts w:hint="eastAsia"/>
              </w:rPr>
              <w:t>졸업여부</w:t>
            </w:r>
          </w:p>
        </w:tc>
      </w:tr>
      <w:tr w:rsidR="00560179" w14:paraId="6D3ED4E5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6CEE5C8F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008.03</w:t>
            </w:r>
          </w:p>
        </w:tc>
        <w:tc>
          <w:tcPr>
            <w:tcW w:w="354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0F61D5F5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성남서고등학교</w:t>
            </w:r>
          </w:p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3759E328" w14:textId="77777777" w:rsidR="00560179" w:rsidRDefault="00560179">
            <w:pPr>
              <w:rPr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0E6C567E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졸업</w:t>
            </w:r>
          </w:p>
        </w:tc>
      </w:tr>
    </w:tbl>
    <w:p w14:paraId="1E7A4D14" w14:textId="77777777" w:rsidR="00560179" w:rsidRDefault="00560179">
      <w:pPr>
        <w:rPr>
          <w:sz w:val="2"/>
          <w:szCs w:val="2"/>
        </w:rPr>
      </w:pPr>
    </w:p>
    <w:tbl>
      <w:tblPr>
        <w:tblStyle w:val="a4"/>
        <w:tblW w:w="9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770"/>
        <w:gridCol w:w="1770"/>
        <w:gridCol w:w="1559"/>
        <w:gridCol w:w="1287"/>
      </w:tblGrid>
      <w:tr w:rsidR="00560179" w14:paraId="36A50CC4" w14:textId="77777777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14:paraId="54EBC3B8" w14:textId="77777777" w:rsidR="00560179" w:rsidRDefault="00000000">
            <w:r>
              <w:rPr>
                <w:rFonts w:hint="eastAsia"/>
                <w:b/>
                <w:sz w:val="32"/>
                <w:szCs w:val="32"/>
              </w:rPr>
              <w:t xml:space="preserve">경력 </w:t>
            </w:r>
            <w:r>
              <w:rPr>
                <w:rFonts w:hint="eastAsia"/>
              </w:rPr>
              <w:t xml:space="preserve">(총 </w:t>
            </w:r>
            <w:r>
              <w:t>5</w:t>
            </w:r>
            <w:r>
              <w:rPr>
                <w:rFonts w:hint="eastAsia"/>
              </w:rPr>
              <w:t xml:space="preserve">년 </w:t>
            </w:r>
            <w:r>
              <w:t>2</w:t>
            </w:r>
            <w:r>
              <w:rPr>
                <w:rFonts w:hint="eastAsia"/>
              </w:rPr>
              <w:t>개월)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C0404F" w14:textId="77777777" w:rsidR="00560179" w:rsidRDefault="00560179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1700811" w14:textId="77777777" w:rsidR="00560179" w:rsidRDefault="00560179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14:paraId="31F24746" w14:textId="77777777" w:rsidR="00560179" w:rsidRDefault="00560179"/>
        </w:tc>
      </w:tr>
      <w:tr w:rsidR="00560179" w14:paraId="5EAB389B" w14:textId="77777777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74E787DA" w14:textId="77777777" w:rsidR="00560179" w:rsidRDefault="00000000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7153AF6D" w14:textId="77777777" w:rsidR="00560179" w:rsidRDefault="00000000">
            <w:r>
              <w:rPr>
                <w:rFonts w:hint="eastAsia"/>
              </w:rPr>
              <w:t>회사명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327DE4C1" w14:textId="77777777" w:rsidR="00560179" w:rsidRDefault="00000000">
            <w:r>
              <w:rPr>
                <w:rFonts w:hint="eastAsia"/>
              </w:rPr>
              <w:t>직급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22BD9935" w14:textId="77777777" w:rsidR="00560179" w:rsidRDefault="00000000">
            <w:r>
              <w:rPr>
                <w:rFonts w:hint="eastAsia"/>
              </w:rPr>
              <w:t>고용형태</w:t>
            </w:r>
          </w:p>
        </w:tc>
      </w:tr>
      <w:tr w:rsidR="00560179" w14:paraId="3A61CF88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69A76E8B" w14:textId="77777777" w:rsidR="00560179" w:rsidRDefault="00000000">
            <w:r>
              <w:rPr>
                <w:rFonts w:hint="eastAsia"/>
              </w:rPr>
              <w:t>2</w:t>
            </w:r>
            <w:r>
              <w:t>011</w:t>
            </w:r>
            <w:r>
              <w:rPr>
                <w:rFonts w:hint="eastAsia"/>
              </w:rPr>
              <w:t xml:space="preserve">년 5월 </w:t>
            </w:r>
            <w:r>
              <w:t>~ 2013</w:t>
            </w:r>
            <w:r>
              <w:rPr>
                <w:rFonts w:hint="eastAsia"/>
              </w:rPr>
              <w:t xml:space="preserve">년 </w:t>
            </w:r>
            <w:r>
              <w:t>3</w:t>
            </w:r>
            <w:r>
              <w:rPr>
                <w:rFonts w:hint="eastAsia"/>
              </w:rPr>
              <w:t>월</w:t>
            </w:r>
          </w:p>
        </w:tc>
        <w:tc>
          <w:tcPr>
            <w:tcW w:w="3540" w:type="dxa"/>
            <w:gridSpan w:val="2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5748BB56" w14:textId="77777777" w:rsidR="00560179" w:rsidRDefault="00000000">
            <w:r>
              <w:t xml:space="preserve">㈜ </w:t>
            </w:r>
            <w:r>
              <w:rPr>
                <w:rFonts w:hint="eastAsia"/>
              </w:rPr>
              <w:t>주원 정밀</w:t>
            </w:r>
          </w:p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1C47C137" w14:textId="77777777" w:rsidR="00560179" w:rsidRDefault="00000000">
            <w:r>
              <w:rPr>
                <w:rFonts w:hint="eastAsia"/>
              </w:rPr>
              <w:t>사원</w:t>
            </w: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07CC0ED6" w14:textId="77777777" w:rsidR="00560179" w:rsidRDefault="00000000">
            <w:r>
              <w:rPr>
                <w:rFonts w:hint="eastAsia"/>
              </w:rPr>
              <w:t>아르바이트</w:t>
            </w:r>
          </w:p>
        </w:tc>
      </w:tr>
      <w:tr w:rsidR="00560179" w14:paraId="60B04271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55635930" w14:textId="77777777" w:rsidR="00560179" w:rsidRDefault="00000000">
            <w:r>
              <w:rPr>
                <w:rFonts w:hint="eastAsia"/>
              </w:rPr>
              <w:t>2</w:t>
            </w:r>
            <w:r>
              <w:t>013</w:t>
            </w:r>
            <w:r>
              <w:rPr>
                <w:rFonts w:hint="eastAsia"/>
              </w:rPr>
              <w:t xml:space="preserve">년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~ 2014</w:t>
            </w:r>
            <w:r>
              <w:rPr>
                <w:rFonts w:hint="eastAsia"/>
              </w:rPr>
              <w:t xml:space="preserve">년 </w:t>
            </w:r>
            <w:r>
              <w:t>3</w:t>
            </w:r>
            <w:r>
              <w:rPr>
                <w:rFonts w:hint="eastAsia"/>
              </w:rPr>
              <w:t>월</w:t>
            </w:r>
          </w:p>
        </w:tc>
        <w:tc>
          <w:tcPr>
            <w:tcW w:w="3540" w:type="dxa"/>
            <w:gridSpan w:val="2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5F617CE6" w14:textId="77777777" w:rsidR="00560179" w:rsidRDefault="00000000">
            <w:r>
              <w:t xml:space="preserve">㈜ </w:t>
            </w:r>
            <w:r>
              <w:rPr>
                <w:rFonts w:hint="eastAsia"/>
              </w:rPr>
              <w:t>영원 무역</w:t>
            </w:r>
          </w:p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3A016410" w14:textId="77777777" w:rsidR="00560179" w:rsidRDefault="00000000">
            <w:r>
              <w:rPr>
                <w:rFonts w:hint="eastAsia"/>
              </w:rPr>
              <w:t>사원</w:t>
            </w: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626891DA" w14:textId="77777777" w:rsidR="00560179" w:rsidRDefault="00000000">
            <w:r>
              <w:rPr>
                <w:rFonts w:hint="eastAsia"/>
              </w:rPr>
              <w:t>계약직</w:t>
            </w:r>
          </w:p>
        </w:tc>
      </w:tr>
      <w:tr w:rsidR="00560179" w14:paraId="3B1C9CF4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64F1D89E" w14:textId="77777777" w:rsidR="00560179" w:rsidRDefault="00000000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년</w:t>
            </w:r>
            <w:r>
              <w:t>10</w:t>
            </w:r>
            <w:r>
              <w:rPr>
                <w:rFonts w:hint="eastAsia"/>
              </w:rPr>
              <w:t xml:space="preserve">월 </w:t>
            </w:r>
            <w:r>
              <w:t>~ 2019</w:t>
            </w:r>
            <w:r>
              <w:rPr>
                <w:rFonts w:hint="eastAsia"/>
              </w:rPr>
              <w:t>년</w:t>
            </w:r>
            <w:r>
              <w:t>11</w:t>
            </w:r>
            <w:r>
              <w:rPr>
                <w:rFonts w:hint="eastAsia"/>
              </w:rPr>
              <w:t>월</w:t>
            </w:r>
          </w:p>
        </w:tc>
        <w:tc>
          <w:tcPr>
            <w:tcW w:w="177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2D1010FF" w14:textId="77777777" w:rsidR="00560179" w:rsidRDefault="00000000">
            <w:r>
              <w:t xml:space="preserve">㈜ </w:t>
            </w:r>
            <w:r>
              <w:rPr>
                <w:rFonts w:hint="eastAsia"/>
              </w:rPr>
              <w:t>서현 테크</w:t>
            </w:r>
          </w:p>
        </w:tc>
        <w:tc>
          <w:tcPr>
            <w:tcW w:w="177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5C68DA2E" w14:textId="77777777" w:rsidR="00560179" w:rsidRDefault="00560179"/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3D8704DB" w14:textId="77777777" w:rsidR="00560179" w:rsidRDefault="00000000">
            <w:r>
              <w:rPr>
                <w:rFonts w:hint="eastAsia"/>
              </w:rPr>
              <w:t>사원</w:t>
            </w: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7FD21FD8" w14:textId="77777777" w:rsidR="00560179" w:rsidRDefault="00000000">
            <w:r>
              <w:rPr>
                <w:rFonts w:hint="eastAsia"/>
              </w:rPr>
              <w:t>정규직</w:t>
            </w:r>
          </w:p>
        </w:tc>
      </w:tr>
      <w:tr w:rsidR="00560179" w14:paraId="793B4862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53BDFD4E" w14:textId="351F2D0F" w:rsidR="00560179" w:rsidRDefault="0000000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년0</w:t>
            </w:r>
            <w:r>
              <w:t>4</w:t>
            </w:r>
            <w:r>
              <w:rPr>
                <w:rFonts w:hint="eastAsia"/>
              </w:rPr>
              <w:t>월 ~</w:t>
            </w:r>
            <w:r>
              <w:t xml:space="preserve"> 202</w:t>
            </w:r>
            <w:r w:rsidR="00827D61">
              <w:rPr>
                <w:rFonts w:hint="eastAsia"/>
              </w:rPr>
              <w:t>3</w:t>
            </w:r>
            <w:r>
              <w:rPr>
                <w:rFonts w:hint="eastAsia"/>
              </w:rPr>
              <w:t>년</w:t>
            </w:r>
            <w:r w:rsidR="004F038F">
              <w:rPr>
                <w:rFonts w:hint="eastAsia"/>
              </w:rPr>
              <w:t>10</w:t>
            </w:r>
            <w:r>
              <w:rPr>
                <w:rFonts w:hint="eastAsia"/>
              </w:rPr>
              <w:t>월</w:t>
            </w:r>
          </w:p>
        </w:tc>
        <w:tc>
          <w:tcPr>
            <w:tcW w:w="177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3AAB69CF" w14:textId="77777777" w:rsidR="00560179" w:rsidRDefault="00000000">
            <w:r>
              <w:t>㈜ PT. star wig</w:t>
            </w:r>
          </w:p>
        </w:tc>
        <w:tc>
          <w:tcPr>
            <w:tcW w:w="177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5D07072F" w14:textId="77777777" w:rsidR="00560179" w:rsidRDefault="00560179"/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71AB7FDF" w14:textId="77777777" w:rsidR="00560179" w:rsidRDefault="00000000">
            <w:r>
              <w:rPr>
                <w:rFonts w:hint="eastAsia"/>
              </w:rPr>
              <w:t>사원</w:t>
            </w: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5B557A22" w14:textId="77777777" w:rsidR="00560179" w:rsidRDefault="00000000">
            <w:r>
              <w:rPr>
                <w:rFonts w:hint="eastAsia"/>
              </w:rPr>
              <w:t>정규직</w:t>
            </w:r>
          </w:p>
        </w:tc>
      </w:tr>
    </w:tbl>
    <w:p w14:paraId="7254D63A" w14:textId="77777777" w:rsidR="00560179" w:rsidRDefault="00560179">
      <w:pPr>
        <w:rPr>
          <w:sz w:val="2"/>
          <w:szCs w:val="2"/>
        </w:rPr>
      </w:pPr>
    </w:p>
    <w:tbl>
      <w:tblPr>
        <w:tblStyle w:val="a4"/>
        <w:tblW w:w="9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560179" w14:paraId="134FD9E3" w14:textId="77777777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14:paraId="3BAB6E39" w14:textId="77777777" w:rsidR="00560179" w:rsidRDefault="00000000">
            <w:r>
              <w:rPr>
                <w:rFonts w:hint="eastAsia"/>
                <w:b/>
                <w:sz w:val="32"/>
                <w:szCs w:val="32"/>
              </w:rPr>
              <w:t>자격증,어학능력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14:paraId="3AB063FD" w14:textId="77777777" w:rsidR="00560179" w:rsidRDefault="00560179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BF8AE3D" w14:textId="77777777" w:rsidR="00560179" w:rsidRDefault="00560179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14:paraId="2E411F05" w14:textId="77777777" w:rsidR="00560179" w:rsidRDefault="00560179"/>
        </w:tc>
      </w:tr>
      <w:tr w:rsidR="00560179" w14:paraId="0FC1D0DF" w14:textId="77777777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79668F7C" w14:textId="77777777" w:rsidR="00560179" w:rsidRDefault="00000000">
            <w:r>
              <w:rPr>
                <w:rFonts w:hint="eastAsia"/>
              </w:rPr>
              <w:t>날짜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6E9B86D3" w14:textId="77777777" w:rsidR="00560179" w:rsidRDefault="00000000">
            <w:r>
              <w:rPr>
                <w:rFonts w:hint="eastAsia"/>
              </w:rPr>
              <w:t>자격증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5F903361" w14:textId="77777777" w:rsidR="00560179" w:rsidRDefault="00000000">
            <w:r>
              <w:rPr>
                <w:rFonts w:hint="eastAsia"/>
              </w:rPr>
              <w:t>점수/급수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3A0FEB47" w14:textId="77777777" w:rsidR="00560179" w:rsidRDefault="00000000">
            <w:r>
              <w:rPr>
                <w:rFonts w:hint="eastAsia"/>
              </w:rPr>
              <w:t>발급기관</w:t>
            </w:r>
          </w:p>
        </w:tc>
      </w:tr>
      <w:tr w:rsidR="00560179" w14:paraId="0344068B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1976B8D5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007.10.14</w:t>
            </w:r>
          </w:p>
        </w:tc>
        <w:tc>
          <w:tcPr>
            <w:tcW w:w="354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7A9D713B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전산응용기계제도 기능사</w:t>
            </w:r>
          </w:p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050DEAEF" w14:textId="77777777" w:rsidR="00560179" w:rsidRDefault="00560179">
            <w:pPr>
              <w:rPr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01FA881A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산업인력</w:t>
            </w:r>
          </w:p>
        </w:tc>
      </w:tr>
      <w:tr w:rsidR="00560179" w14:paraId="0DFDEEDC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63BBC5B5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007.12.05</w:t>
            </w:r>
          </w:p>
        </w:tc>
        <w:tc>
          <w:tcPr>
            <w:tcW w:w="354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359C9EF8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컴퓨터 활용 능력 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급</w:t>
            </w:r>
          </w:p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548B69B5" w14:textId="77777777" w:rsidR="00560179" w:rsidRDefault="00560179">
            <w:pPr>
              <w:rPr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036327E3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산업인력</w:t>
            </w:r>
          </w:p>
        </w:tc>
      </w:tr>
      <w:tr w:rsidR="00560179" w14:paraId="2C61983E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61C114A8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009.04.10</w:t>
            </w:r>
          </w:p>
        </w:tc>
        <w:tc>
          <w:tcPr>
            <w:tcW w:w="354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47426DB6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운전면허 보통 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종</w:t>
            </w:r>
          </w:p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5A77C28C" w14:textId="77777777" w:rsidR="00560179" w:rsidRDefault="00560179">
            <w:pPr>
              <w:rPr>
                <w:color w:val="000000" w:themeColor="text1"/>
              </w:rPr>
            </w:pP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3F6F501F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경찰청</w:t>
            </w:r>
          </w:p>
        </w:tc>
      </w:tr>
      <w:tr w:rsidR="00560179" w14:paraId="772C6AA8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371A5A57" w14:textId="77777777" w:rsidR="00560179" w:rsidRDefault="00560179">
            <w:pPr>
              <w:rPr>
                <w:color w:val="000000" w:themeColor="text1"/>
              </w:rPr>
            </w:pPr>
          </w:p>
        </w:tc>
        <w:tc>
          <w:tcPr>
            <w:tcW w:w="354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090890F4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영어 </w:t>
            </w:r>
            <w:r>
              <w:rPr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일상 회화 정도 가능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28AD8FD9" w14:textId="77777777" w:rsidR="00560179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중</w:t>
            </w: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shd w:val="clear" w:color="000000" w:fill="FFFFFF" w:themeFill="background1"/>
            <w:vAlign w:val="center"/>
          </w:tcPr>
          <w:p w14:paraId="25743BF2" w14:textId="77777777" w:rsidR="00560179" w:rsidRDefault="00560179">
            <w:pPr>
              <w:rPr>
                <w:color w:val="000000" w:themeColor="text1"/>
              </w:rPr>
            </w:pPr>
          </w:p>
        </w:tc>
      </w:tr>
    </w:tbl>
    <w:p w14:paraId="7E04B4A0" w14:textId="77777777" w:rsidR="00560179" w:rsidRDefault="00560179">
      <w:pPr>
        <w:rPr>
          <w:sz w:val="2"/>
          <w:szCs w:val="2"/>
        </w:rPr>
      </w:pPr>
    </w:p>
    <w:tbl>
      <w:tblPr>
        <w:tblStyle w:val="a4"/>
        <w:tblW w:w="9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560179" w14:paraId="35DA3863" w14:textId="77777777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14:paraId="1592593C" w14:textId="77777777" w:rsidR="00560179" w:rsidRDefault="00000000">
            <w:r>
              <w:rPr>
                <w:rFonts w:hint="eastAsia"/>
                <w:b/>
                <w:sz w:val="32"/>
                <w:szCs w:val="32"/>
              </w:rPr>
              <w:t>대외활동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14:paraId="2A76170F" w14:textId="77777777" w:rsidR="00560179" w:rsidRDefault="00560179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F5F6023" w14:textId="77777777" w:rsidR="00560179" w:rsidRDefault="00560179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14:paraId="58F7CF58" w14:textId="77777777" w:rsidR="00560179" w:rsidRDefault="00560179"/>
        </w:tc>
      </w:tr>
      <w:tr w:rsidR="00560179" w14:paraId="312ED92A" w14:textId="77777777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0FB20A81" w14:textId="77777777" w:rsidR="00560179" w:rsidRDefault="00000000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3C49B6DA" w14:textId="77777777" w:rsidR="00560179" w:rsidRDefault="00000000">
            <w:r>
              <w:rPr>
                <w:rFonts w:hint="eastAsia"/>
              </w:rPr>
              <w:t>활동내용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72F8A7AD" w14:textId="77777777" w:rsidR="00560179" w:rsidRDefault="00000000">
            <w:r>
              <w:rPr>
                <w:rFonts w:hint="eastAsia"/>
              </w:rPr>
              <w:t>기관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8D8D8" w:themeColor="background1" w:themeShade="D8"/>
            </w:tcBorders>
          </w:tcPr>
          <w:p w14:paraId="484599EC" w14:textId="77777777" w:rsidR="00560179" w:rsidRDefault="00000000">
            <w:r>
              <w:rPr>
                <w:rFonts w:hint="eastAsia"/>
              </w:rPr>
              <w:t>비고</w:t>
            </w:r>
          </w:p>
        </w:tc>
      </w:tr>
      <w:tr w:rsidR="00560179" w14:paraId="14379F45" w14:textId="77777777">
        <w:trPr>
          <w:trHeight w:val="504"/>
        </w:trPr>
        <w:tc>
          <w:tcPr>
            <w:tcW w:w="269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6D4DDF58" w14:textId="77777777" w:rsidR="00560179" w:rsidRDefault="00000000">
            <w:r>
              <w:rPr>
                <w:rFonts w:hint="eastAsia"/>
              </w:rPr>
              <w:t>2</w:t>
            </w:r>
            <w:r>
              <w:t>014</w:t>
            </w:r>
            <w:r>
              <w:rPr>
                <w:rFonts w:hint="eastAsia"/>
              </w:rPr>
              <w:t>년</w:t>
            </w:r>
            <w:r>
              <w:t>12</w:t>
            </w:r>
            <w:r>
              <w:rPr>
                <w:rFonts w:hint="eastAsia"/>
              </w:rPr>
              <w:t xml:space="preserve">월 </w:t>
            </w:r>
            <w:r>
              <w:t>– 2015</w:t>
            </w:r>
            <w:r>
              <w:rPr>
                <w:rFonts w:hint="eastAsia"/>
              </w:rPr>
              <w:t>년</w:t>
            </w:r>
            <w:r>
              <w:t>12</w:t>
            </w:r>
            <w:r>
              <w:rPr>
                <w:rFonts w:hint="eastAsia"/>
              </w:rPr>
              <w:t>월</w:t>
            </w:r>
          </w:p>
        </w:tc>
        <w:tc>
          <w:tcPr>
            <w:tcW w:w="3540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5F7E30EC" w14:textId="77777777" w:rsidR="00560179" w:rsidRDefault="00000000">
            <w:r>
              <w:rPr>
                <w:rFonts w:hint="eastAsia"/>
              </w:rPr>
              <w:t xml:space="preserve">싱가포르 워킹 비자 스펙 및 해외경험 목적 </w:t>
            </w:r>
            <w:r>
              <w:t>(</w:t>
            </w:r>
            <w:r>
              <w:rPr>
                <w:rFonts w:hint="eastAsia"/>
              </w:rPr>
              <w:t>현지 레스토랑 홀서버 및 주방 업무)</w:t>
            </w:r>
          </w:p>
        </w:tc>
        <w:tc>
          <w:tcPr>
            <w:tcW w:w="1559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0727B49D" w14:textId="77777777" w:rsidR="00560179" w:rsidRDefault="00000000">
            <w:r>
              <w:rPr>
                <w:rFonts w:hint="eastAsia"/>
              </w:rPr>
              <w:t>-</w:t>
            </w:r>
          </w:p>
        </w:tc>
        <w:tc>
          <w:tcPr>
            <w:tcW w:w="1287" w:type="dxa"/>
            <w:tcBorders>
              <w:top w:val="single" w:sz="4" w:space="0" w:color="D8D8D8" w:themeColor="background1" w:themeShade="D8"/>
              <w:bottom w:val="single" w:sz="4" w:space="0" w:color="D8D8D8" w:themeColor="background1" w:themeShade="D8"/>
            </w:tcBorders>
            <w:vAlign w:val="center"/>
          </w:tcPr>
          <w:p w14:paraId="1948AD93" w14:textId="77777777" w:rsidR="00560179" w:rsidRDefault="00000000">
            <w:r>
              <w:rPr>
                <w:rFonts w:hint="eastAsia"/>
              </w:rPr>
              <w:t>-</w:t>
            </w:r>
          </w:p>
        </w:tc>
      </w:tr>
    </w:tbl>
    <w:p w14:paraId="34E5DCC1" w14:textId="77777777" w:rsidR="00560179" w:rsidRDefault="0000000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자기소개서</w:t>
      </w:r>
    </w:p>
    <w:tbl>
      <w:tblPr>
        <w:tblStyle w:val="a4"/>
        <w:tblW w:w="9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085"/>
      </w:tblGrid>
      <w:tr w:rsidR="00560179" w14:paraId="7BD8D0BB" w14:textId="77777777">
        <w:trPr>
          <w:trHeight w:val="11143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2A4E9" w14:textId="77777777" w:rsidR="00560179" w:rsidRDefault="00000000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성장과정</w:t>
            </w:r>
          </w:p>
          <w:p w14:paraId="0A8D85D2" w14:textId="77777777" w:rsidR="00560179" w:rsidRDefault="00000000">
            <w:r>
              <w:rPr>
                <w:rFonts w:hint="eastAsia"/>
              </w:rPr>
              <w:t>저희 집안의 가족 구성원은,</w:t>
            </w:r>
            <w:r>
              <w:t xml:space="preserve"> </w:t>
            </w:r>
            <w:r>
              <w:rPr>
                <w:rFonts w:hint="eastAsia"/>
              </w:rPr>
              <w:t>어머니,</w:t>
            </w:r>
            <w:r>
              <w:t xml:space="preserve"> </w:t>
            </w:r>
            <w:r>
              <w:rPr>
                <w:rFonts w:hint="eastAsia"/>
              </w:rPr>
              <w:t>저와 그리고 동생입니다.</w:t>
            </w:r>
          </w:p>
          <w:p w14:paraId="72537079" w14:textId="77777777" w:rsidR="00560179" w:rsidRDefault="00000000">
            <w:r>
              <w:rPr>
                <w:rFonts w:hint="eastAsia"/>
              </w:rPr>
              <w:t>제 인생에서 어머니는 제가 가장 존경하는 분 입니다.</w:t>
            </w:r>
            <w:r>
              <w:t xml:space="preserve"> </w:t>
            </w:r>
            <w:r>
              <w:rPr>
                <w:rFonts w:hint="eastAsia"/>
              </w:rPr>
              <w:t>어린 시절 가난한 가정형편 이었지만,</w:t>
            </w:r>
          </w:p>
          <w:p w14:paraId="060ED217" w14:textId="77777777" w:rsidR="00560179" w:rsidRDefault="00000000">
            <w:r>
              <w:rPr>
                <w:rFonts w:hint="eastAsia"/>
              </w:rPr>
              <w:t>어머니는 저의 선택을 믿어 주셨고,</w:t>
            </w:r>
            <w:r>
              <w:t xml:space="preserve"> </w:t>
            </w:r>
            <w:r>
              <w:rPr>
                <w:rFonts w:hint="eastAsia"/>
              </w:rPr>
              <w:t>친구처럼 편하게 언제나 변함없는 마음으로 이끌어 주셨습니다.</w:t>
            </w:r>
          </w:p>
          <w:p w14:paraId="019E60B3" w14:textId="77777777" w:rsidR="00560179" w:rsidRDefault="00000000">
            <w:r>
              <w:rPr>
                <w:rFonts w:hint="eastAsia"/>
              </w:rPr>
              <w:t>어머니께서는 는 새로운 도전을 일깨워 주셨습니다.</w:t>
            </w:r>
            <w:r>
              <w:t xml:space="preserve"> </w:t>
            </w:r>
            <w:r>
              <w:rPr>
                <w:rFonts w:hint="eastAsia"/>
              </w:rPr>
              <w:t>학업부분도 중요하지만,</w:t>
            </w:r>
            <w:r>
              <w:t xml:space="preserve"> </w:t>
            </w:r>
            <w:r>
              <w:rPr>
                <w:rFonts w:hint="eastAsia"/>
              </w:rPr>
              <w:t>그보다 중요한 건 앞으로 개척해 나가야 할 저의 인생이 더 중요하기에,</w:t>
            </w:r>
            <w:r>
              <w:t xml:space="preserve"> </w:t>
            </w:r>
            <w:r>
              <w:rPr>
                <w:rFonts w:hint="eastAsia"/>
              </w:rPr>
              <w:t>제가 직접 체험하고 경험하고 싶은 것에 대해,</w:t>
            </w:r>
            <w:r>
              <w:t xml:space="preserve"> </w:t>
            </w:r>
            <w:r>
              <w:rPr>
                <w:rFonts w:hint="eastAsia"/>
              </w:rPr>
              <w:t>적극적으로 응원해 주셨습니다.</w:t>
            </w:r>
            <w:r>
              <w:t xml:space="preserve"> </w:t>
            </w:r>
            <w:r>
              <w:rPr>
                <w:rFonts w:hint="eastAsia"/>
              </w:rPr>
              <w:t>그래서,</w:t>
            </w:r>
            <w:r>
              <w:t xml:space="preserve"> </w:t>
            </w:r>
            <w:r>
              <w:rPr>
                <w:rFonts w:hint="eastAsia"/>
              </w:rPr>
              <w:t>지금까지 제가 도전 해왔던 일들이,</w:t>
            </w:r>
            <w:r>
              <w:t xml:space="preserve"> </w:t>
            </w:r>
            <w:r>
              <w:rPr>
                <w:rFonts w:hint="eastAsia"/>
              </w:rPr>
              <w:t>무사히 마무리 될 수 있었던 것 같습니다.</w:t>
            </w:r>
          </w:p>
          <w:p w14:paraId="33F06A2D" w14:textId="77777777" w:rsidR="00560179" w:rsidRDefault="00000000">
            <w:r>
              <w:rPr>
                <w:rFonts w:hint="eastAsia"/>
              </w:rPr>
              <w:t>앞으로도 제가 원하는 것을 계획하며,</w:t>
            </w:r>
            <w:r>
              <w:t xml:space="preserve"> </w:t>
            </w:r>
            <w:r>
              <w:rPr>
                <w:rFonts w:hint="eastAsia"/>
              </w:rPr>
              <w:t>그 꿈을 실현하기 위해,</w:t>
            </w:r>
            <w:r>
              <w:t xml:space="preserve"> </w:t>
            </w:r>
            <w:r>
              <w:rPr>
                <w:rFonts w:hint="eastAsia"/>
              </w:rPr>
              <w:t>끝 없이 전진 하겠습니다.</w:t>
            </w:r>
          </w:p>
          <w:p w14:paraId="29260E33" w14:textId="77777777" w:rsidR="00560179" w:rsidRDefault="00560179"/>
          <w:p w14:paraId="33FB954E" w14:textId="77777777" w:rsidR="00560179" w:rsidRDefault="00000000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학창시절</w:t>
            </w:r>
          </w:p>
          <w:p w14:paraId="559B9A34" w14:textId="77777777" w:rsidR="00560179" w:rsidRDefault="00560179"/>
          <w:p w14:paraId="4D779C50" w14:textId="77777777" w:rsidR="00560179" w:rsidRDefault="00000000">
            <w:r>
              <w:rPr>
                <w:rFonts w:hint="eastAsia"/>
              </w:rPr>
              <w:t>학창시절 저는 평범한 학생으로 지냈습니다.</w:t>
            </w:r>
            <w:r>
              <w:t xml:space="preserve"> </w:t>
            </w:r>
            <w:r>
              <w:rPr>
                <w:rFonts w:hint="eastAsia"/>
              </w:rPr>
              <w:t>교내에 있는 중창단 동아리 및 어르신들을 대상으로 하는 급식배달 봉사활동도 열심히 하였습니다.</w:t>
            </w:r>
            <w:r>
              <w:t xml:space="preserve"> </w:t>
            </w:r>
            <w:r>
              <w:rPr>
                <w:rFonts w:hint="eastAsia"/>
              </w:rPr>
              <w:t>또한,</w:t>
            </w:r>
            <w:r>
              <w:t xml:space="preserve"> </w:t>
            </w:r>
            <w:r>
              <w:rPr>
                <w:rFonts w:hint="eastAsia"/>
              </w:rPr>
              <w:t>독서하는 것을 좋아하여,</w:t>
            </w:r>
            <w:r>
              <w:t xml:space="preserve"> </w:t>
            </w:r>
            <w:r>
              <w:rPr>
                <w:rFonts w:hint="eastAsia"/>
              </w:rPr>
              <w:t>글짓기 및 백일장 대회에서도 수상을 하였습니다.</w:t>
            </w:r>
          </w:p>
          <w:p w14:paraId="00B47C03" w14:textId="77777777" w:rsidR="00560179" w:rsidRDefault="00000000">
            <w:r>
              <w:rPr>
                <w:rFonts w:hint="eastAsia"/>
              </w:rPr>
              <w:t xml:space="preserve">군 복무는 육군 </w:t>
            </w:r>
            <w:r>
              <w:t xml:space="preserve">30 </w:t>
            </w:r>
            <w:r>
              <w:rPr>
                <w:rFonts w:hint="eastAsia"/>
              </w:rPr>
              <w:t>기계화 보병사단 출신으로,</w:t>
            </w:r>
            <w:r>
              <w:t xml:space="preserve"> </w:t>
            </w:r>
            <w:r>
              <w:rPr>
                <w:rFonts w:hint="eastAsia"/>
              </w:rPr>
              <w:t>직할대 내에 있는 장갑차 정비병으로 병역 생활을 하였습니다.</w:t>
            </w:r>
            <w:r>
              <w:t xml:space="preserve"> </w:t>
            </w:r>
            <w:r>
              <w:rPr>
                <w:rFonts w:hint="eastAsia"/>
              </w:rPr>
              <w:t>선임병 때는 분대장 직임을 맡아,</w:t>
            </w:r>
            <w:r>
              <w:t xml:space="preserve"> </w:t>
            </w:r>
            <w:r>
              <w:rPr>
                <w:rFonts w:hint="eastAsia"/>
              </w:rPr>
              <w:t>병사들이 올바른 병영생활을 할 수 있도록,</w:t>
            </w:r>
            <w:r>
              <w:t xml:space="preserve"> </w:t>
            </w:r>
            <w:r>
              <w:rPr>
                <w:rFonts w:hint="eastAsia"/>
              </w:rPr>
              <w:t>직접 지도 하기도 하였고,</w:t>
            </w:r>
            <w:r>
              <w:t xml:space="preserve"> </w:t>
            </w:r>
            <w:r>
              <w:rPr>
                <w:rFonts w:hint="eastAsia"/>
              </w:rPr>
              <w:t>혹한기 겨울이 다가오면,</w:t>
            </w:r>
            <w:r>
              <w:t xml:space="preserve"> </w:t>
            </w:r>
            <w:r>
              <w:rPr>
                <w:rFonts w:hint="eastAsia"/>
              </w:rPr>
              <w:t>대민지원을 나가,</w:t>
            </w:r>
            <w:r>
              <w:t xml:space="preserve"> </w:t>
            </w:r>
            <w:r>
              <w:rPr>
                <w:rFonts w:hint="eastAsia"/>
              </w:rPr>
              <w:t>지역주민 분들께 도움을 드리기도 하였습니다.</w:t>
            </w:r>
          </w:p>
          <w:p w14:paraId="2706357D" w14:textId="77777777" w:rsidR="00560179" w:rsidRDefault="00560179">
            <w:pPr>
              <w:rPr>
                <w:b/>
              </w:rPr>
            </w:pPr>
          </w:p>
          <w:p w14:paraId="343ED14E" w14:textId="77777777" w:rsidR="00560179" w:rsidRDefault="00000000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성격의 장단점</w:t>
            </w:r>
          </w:p>
          <w:p w14:paraId="68F07AF5" w14:textId="77777777" w:rsidR="00560179" w:rsidRDefault="00560179">
            <w:pPr>
              <w:pStyle w:val="a3"/>
              <w:ind w:leftChars="360" w:left="623"/>
              <w:rPr>
                <w:b/>
              </w:rPr>
            </w:pPr>
          </w:p>
          <w:p w14:paraId="6CA9F47C" w14:textId="77777777" w:rsidR="00560179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긍정적인 마음 가짐</w:t>
            </w:r>
          </w:p>
          <w:p w14:paraId="4F153BB9" w14:textId="77777777" w:rsidR="00560179" w:rsidRDefault="00560179">
            <w:pPr>
              <w:rPr>
                <w:b/>
              </w:rPr>
            </w:pPr>
          </w:p>
          <w:p w14:paraId="7CA0F9A7" w14:textId="77777777" w:rsidR="00560179" w:rsidRDefault="00000000">
            <w:r>
              <w:rPr>
                <w:rFonts w:hint="eastAsia"/>
              </w:rPr>
              <w:t>긍정적인 생각과 마음은 모든일을 성공할 확률을 높이게 만듭니다.</w:t>
            </w:r>
          </w:p>
          <w:p w14:paraId="46966684" w14:textId="77777777" w:rsidR="00560179" w:rsidRDefault="00560179">
            <w:pPr>
              <w:rPr>
                <w:b/>
              </w:rPr>
            </w:pPr>
          </w:p>
          <w:p w14:paraId="12E7B08B" w14:textId="77777777" w:rsidR="00560179" w:rsidRDefault="0000000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rFonts w:hint="eastAsia"/>
                <w:b/>
              </w:rPr>
              <w:t>실수를 최소화 하기 위한 메모 습관</w:t>
            </w:r>
          </w:p>
          <w:p w14:paraId="5D6C8F20" w14:textId="77777777" w:rsidR="00560179" w:rsidRDefault="00560179">
            <w:pPr>
              <w:pStyle w:val="a3"/>
              <w:ind w:leftChars="760" w:left="1315"/>
            </w:pPr>
          </w:p>
          <w:p w14:paraId="28BB952B" w14:textId="77777777" w:rsidR="00560179" w:rsidRDefault="00000000">
            <w:r>
              <w:rPr>
                <w:rFonts w:hint="eastAsia"/>
              </w:rPr>
              <w:t>저의 또 다른 성격의 장점은 꼼꼼함과 신중함 입니다.</w:t>
            </w:r>
            <w:r>
              <w:t xml:space="preserve"> </w:t>
            </w:r>
            <w:r>
              <w:rPr>
                <w:rFonts w:hint="eastAsia"/>
              </w:rPr>
              <w:t>아무런 계획 없이 어떤 일을 먼저 해야 할지 모른 채 섣부르게 일을 시작하면,</w:t>
            </w:r>
            <w:r>
              <w:t xml:space="preserve"> </w:t>
            </w:r>
            <w:r>
              <w:rPr>
                <w:rFonts w:hint="eastAsia"/>
              </w:rPr>
              <w:t>실수가 생기기 마련 입니다.</w:t>
            </w:r>
            <w:r>
              <w:t xml:space="preserve"> </w:t>
            </w:r>
            <w:r>
              <w:rPr>
                <w:rFonts w:hint="eastAsia"/>
              </w:rPr>
              <w:t>실수 없이 완벽히 일을 처리하고자,</w:t>
            </w:r>
            <w:r>
              <w:t xml:space="preserve"> </w:t>
            </w:r>
            <w:r>
              <w:rPr>
                <w:rFonts w:hint="eastAsia"/>
              </w:rPr>
              <w:t>항상 메모하며,</w:t>
            </w:r>
            <w:r>
              <w:t xml:space="preserve"> </w:t>
            </w:r>
            <w:r>
              <w:rPr>
                <w:rFonts w:hint="eastAsia"/>
              </w:rPr>
              <w:t>스케줄을 관리하는 계획적인 습관은 앞으로도 차질 없이 일을 수행함에 있어 도움이 될 것이라고 생각 하고 있습니다.</w:t>
            </w:r>
          </w:p>
          <w:p w14:paraId="3F566498" w14:textId="77777777" w:rsidR="00560179" w:rsidRDefault="00560179"/>
          <w:p w14:paraId="705DEA1E" w14:textId="77777777" w:rsidR="00560179" w:rsidRDefault="00560179">
            <w:pPr>
              <w:rPr>
                <w:b/>
              </w:rPr>
            </w:pPr>
          </w:p>
          <w:p w14:paraId="5DEB6500" w14:textId="77777777" w:rsidR="00560179" w:rsidRDefault="00000000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경력사항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혹은 업무능력을 보여줄 수 있는 경험사항)</w:t>
            </w:r>
          </w:p>
          <w:p w14:paraId="2A8EA49E" w14:textId="77777777" w:rsidR="00560179" w:rsidRDefault="00560179">
            <w:pPr>
              <w:pStyle w:val="a3"/>
              <w:ind w:leftChars="360" w:left="623"/>
              <w:rPr>
                <w:b/>
              </w:rPr>
            </w:pPr>
          </w:p>
          <w:p w14:paraId="3D4DFF4A" w14:textId="77777777" w:rsidR="00560179" w:rsidRDefault="00000000">
            <w:pPr>
              <w:rPr>
                <w:b/>
              </w:rPr>
            </w:pPr>
            <w:r>
              <w:rPr>
                <w:b/>
              </w:rPr>
              <w:t xml:space="preserve">㈜ </w:t>
            </w:r>
            <w:r>
              <w:rPr>
                <w:rFonts w:hint="eastAsia"/>
                <w:b/>
              </w:rPr>
              <w:t>주원 정밀</w:t>
            </w:r>
          </w:p>
          <w:p w14:paraId="74479511" w14:textId="77777777" w:rsidR="00560179" w:rsidRDefault="00560179">
            <w:pPr>
              <w:rPr>
                <w:b/>
              </w:rPr>
            </w:pPr>
          </w:p>
          <w:p w14:paraId="792EAF8C" w14:textId="77777777" w:rsidR="00560179" w:rsidRDefault="00000000">
            <w:r>
              <w:t xml:space="preserve">- </w:t>
            </w:r>
            <w:r>
              <w:rPr>
                <w:rFonts w:hint="eastAsia"/>
              </w:rPr>
              <w:t>자동화 기계 동력 전달 장치,</w:t>
            </w:r>
            <w:r>
              <w:t xml:space="preserve"> </w:t>
            </w:r>
            <w:r>
              <w:rPr>
                <w:rFonts w:hint="eastAsia"/>
              </w:rPr>
              <w:t>반도체 부품 설계</w:t>
            </w:r>
          </w:p>
          <w:p w14:paraId="0F11902A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거래처에서 의뢰한 </w:t>
            </w:r>
            <w:r>
              <w:t xml:space="preserve">CAD </w:t>
            </w:r>
            <w:r>
              <w:rPr>
                <w:rFonts w:hint="eastAsia"/>
              </w:rPr>
              <w:t>도면 작성 및 수정</w:t>
            </w:r>
          </w:p>
          <w:p w14:paraId="2FD449F1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생산 관리,</w:t>
            </w:r>
            <w:r>
              <w:t xml:space="preserve"> </w:t>
            </w:r>
            <w:r>
              <w:rPr>
                <w:rFonts w:hint="eastAsia"/>
              </w:rPr>
              <w:t>인원 관리</w:t>
            </w:r>
          </w:p>
          <w:p w14:paraId="7E255C3E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재직 증명서 관리</w:t>
            </w:r>
          </w:p>
          <w:p w14:paraId="7A50B17A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거래처 관리</w:t>
            </w:r>
          </w:p>
          <w:p w14:paraId="04B59860" w14:textId="77777777" w:rsidR="00560179" w:rsidRDefault="00560179">
            <w:pPr>
              <w:rPr>
                <w:b/>
              </w:rPr>
            </w:pPr>
          </w:p>
          <w:p w14:paraId="45A34283" w14:textId="77777777" w:rsidR="00560179" w:rsidRDefault="00000000">
            <w:pPr>
              <w:rPr>
                <w:b/>
              </w:rPr>
            </w:pPr>
            <w:r>
              <w:rPr>
                <w:b/>
              </w:rPr>
              <w:t xml:space="preserve">㈜ </w:t>
            </w:r>
            <w:r>
              <w:rPr>
                <w:rFonts w:hint="eastAsia"/>
                <w:b/>
              </w:rPr>
              <w:t>영원 무역</w:t>
            </w:r>
          </w:p>
          <w:p w14:paraId="233B78CD" w14:textId="77777777" w:rsidR="00560179" w:rsidRDefault="00560179">
            <w:pPr>
              <w:rPr>
                <w:b/>
              </w:rPr>
            </w:pPr>
          </w:p>
          <w:p w14:paraId="3B9628D0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원단 및 발주 관리</w:t>
            </w:r>
          </w:p>
          <w:p w14:paraId="0AA89353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원단 발송 및 인보이스 관리</w:t>
            </w:r>
          </w:p>
          <w:p w14:paraId="00288FE1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원단 시료 테스트 및 결과 부적합 판정 리테스트 관리</w:t>
            </w:r>
          </w:p>
          <w:p w14:paraId="2F244B1C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사내 영업 프로그램 관리</w:t>
            </w:r>
          </w:p>
          <w:p w14:paraId="1E6236A2" w14:textId="77777777" w:rsidR="00560179" w:rsidRDefault="00560179">
            <w:pPr>
              <w:rPr>
                <w:b/>
              </w:rPr>
            </w:pPr>
          </w:p>
          <w:p w14:paraId="38D6B553" w14:textId="77777777" w:rsidR="00560179" w:rsidRDefault="00000000">
            <w:pPr>
              <w:rPr>
                <w:b/>
              </w:rPr>
            </w:pPr>
            <w:r>
              <w:rPr>
                <w:b/>
              </w:rPr>
              <w:t xml:space="preserve">㈜ </w:t>
            </w:r>
            <w:r>
              <w:rPr>
                <w:rFonts w:hint="eastAsia"/>
                <w:b/>
              </w:rPr>
              <w:t>서현 테크</w:t>
            </w:r>
          </w:p>
          <w:p w14:paraId="1FF70E24" w14:textId="77777777" w:rsidR="00560179" w:rsidRDefault="00000000">
            <w:r>
              <w:rPr>
                <w:b/>
              </w:rPr>
              <w:br/>
            </w:r>
            <w:r>
              <w:rPr>
                <w:rFonts w:hint="eastAsia"/>
                <w:b/>
              </w:rPr>
              <w:t xml:space="preserve">- </w:t>
            </w:r>
            <w:r>
              <w:rPr>
                <w:rFonts w:hint="eastAsia"/>
              </w:rPr>
              <w:t xml:space="preserve">자동차 부품 설계 및 품질 측정 관리 </w:t>
            </w:r>
            <w:r>
              <w:t>(</w:t>
            </w:r>
            <w:r>
              <w:rPr>
                <w:rFonts w:hint="eastAsia"/>
              </w:rPr>
              <w:t>수입.공정.출하.</w:t>
            </w:r>
            <w:r>
              <w:t xml:space="preserve"> </w:t>
            </w:r>
            <w:r>
              <w:rPr>
                <w:rFonts w:hint="eastAsia"/>
              </w:rPr>
              <w:t>품질관리)</w:t>
            </w:r>
          </w:p>
          <w:p w14:paraId="63E63E83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계측기 이용 </w:t>
            </w:r>
            <w:r>
              <w:t>(</w:t>
            </w:r>
            <w:r>
              <w:rPr>
                <w:rFonts w:hint="eastAsia"/>
              </w:rPr>
              <w:t>마이크로미터</w:t>
            </w:r>
            <w:r>
              <w:t xml:space="preserve">. </w:t>
            </w:r>
            <w:r>
              <w:rPr>
                <w:rFonts w:hint="eastAsia"/>
              </w:rPr>
              <w:t>내경</w:t>
            </w:r>
            <w:r>
              <w:t>,</w:t>
            </w:r>
            <w:r>
              <w:rPr>
                <w:rFonts w:hint="eastAsia"/>
              </w:rPr>
              <w:t>외경 측정기.</w:t>
            </w:r>
            <w:r>
              <w:t xml:space="preserve"> </w:t>
            </w:r>
            <w:r>
              <w:rPr>
                <w:rFonts w:hint="eastAsia"/>
              </w:rPr>
              <w:t>형상측정기)</w:t>
            </w:r>
          </w:p>
          <w:p w14:paraId="12F913B7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납품 및 성적서 작성 관리</w:t>
            </w:r>
          </w:p>
          <w:p w14:paraId="78760B13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현장 인원 관리,</w:t>
            </w:r>
            <w:r>
              <w:t xml:space="preserve"> </w:t>
            </w:r>
            <w:r>
              <w:rPr>
                <w:rFonts w:hint="eastAsia"/>
              </w:rPr>
              <w:t>생산 관리</w:t>
            </w:r>
          </w:p>
          <w:p w14:paraId="6393CF90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회사 내 프로젝트를 통한 전반적인 </w:t>
            </w:r>
            <w:r>
              <w:t xml:space="preserve">CAD </w:t>
            </w:r>
            <w:r>
              <w:rPr>
                <w:rFonts w:hint="eastAsia"/>
              </w:rPr>
              <w:t>드로잉 파일 관리</w:t>
            </w:r>
          </w:p>
          <w:p w14:paraId="388EA44D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기타 전반 적인 사무업무 </w:t>
            </w:r>
            <w:r>
              <w:t xml:space="preserve">(CAD, MS-Office </w:t>
            </w:r>
            <w:r>
              <w:rPr>
                <w:rFonts w:hint="eastAsia"/>
              </w:rPr>
              <w:t>등</w:t>
            </w:r>
            <w:r>
              <w:t>)</w:t>
            </w:r>
          </w:p>
          <w:p w14:paraId="5341E168" w14:textId="77777777" w:rsidR="00560179" w:rsidRDefault="00560179"/>
          <w:p w14:paraId="21713EE8" w14:textId="77777777" w:rsidR="00560179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T. Star wig</w:t>
            </w:r>
          </w:p>
          <w:p w14:paraId="108701E2" w14:textId="77777777" w:rsidR="00560179" w:rsidRDefault="00560179"/>
          <w:p w14:paraId="265FE60A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가발 개발 관리 업무</w:t>
            </w:r>
          </w:p>
          <w:p w14:paraId="4808C42E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바이어 관리 , 이메일 업무 </w:t>
            </w:r>
          </w:p>
          <w:p w14:paraId="135AFB8B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가발 카피 및 샘플 수정 업무</w:t>
            </w:r>
          </w:p>
          <w:p w14:paraId="2470CD61" w14:textId="77777777" w:rsidR="00560179" w:rsidRDefault="0000000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가발 디자인 작업 및 자재 단가 관리 업무</w:t>
            </w:r>
          </w:p>
          <w:p w14:paraId="1683B977" w14:textId="77777777" w:rsidR="00560179" w:rsidRDefault="00560179"/>
          <w:p w14:paraId="566EB8AF" w14:textId="77777777" w:rsidR="00560179" w:rsidRDefault="00560179"/>
          <w:p w14:paraId="70B00317" w14:textId="77777777" w:rsidR="00560179" w:rsidRDefault="00560179"/>
          <w:p w14:paraId="2B736A50" w14:textId="77777777" w:rsidR="00560179" w:rsidRDefault="00560179"/>
          <w:p w14:paraId="05C25A8E" w14:textId="77777777" w:rsidR="00560179" w:rsidRDefault="00560179"/>
          <w:p w14:paraId="0C18A4C0" w14:textId="77777777" w:rsidR="00560179" w:rsidRDefault="00560179"/>
          <w:p w14:paraId="2874FED7" w14:textId="77777777" w:rsidR="00560179" w:rsidRDefault="00560179"/>
          <w:p w14:paraId="2B615493" w14:textId="77777777" w:rsidR="00560179" w:rsidRDefault="00560179"/>
          <w:p w14:paraId="4FF65668" w14:textId="77777777" w:rsidR="00560179" w:rsidRDefault="00560179"/>
          <w:p w14:paraId="385DA6CD" w14:textId="77777777" w:rsidR="00560179" w:rsidRDefault="00000000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지원동기 및 포부</w:t>
            </w:r>
          </w:p>
          <w:p w14:paraId="7BD4EA33" w14:textId="77777777" w:rsidR="00560179" w:rsidRDefault="00560179">
            <w:pPr>
              <w:rPr>
                <w:b/>
              </w:rPr>
            </w:pPr>
          </w:p>
          <w:p w14:paraId="32299DAA" w14:textId="77777777" w:rsidR="00560179" w:rsidRDefault="00560179"/>
          <w:p w14:paraId="01925542" w14:textId="77777777" w:rsidR="00560179" w:rsidRDefault="00000000">
            <w:r>
              <w:rPr>
                <w:rFonts w:hint="eastAsia"/>
              </w:rPr>
              <w:t xml:space="preserve"> 저는 많은 회사를 다니고 겪어 보지는 못했지만,</w:t>
            </w:r>
            <w:r>
              <w:t xml:space="preserve"> </w:t>
            </w:r>
            <w:r>
              <w:rPr>
                <w:rFonts w:hint="eastAsia"/>
              </w:rPr>
              <w:t>지금 까지 회사와의 인연을 소중히 생각했습니다. 좋은 분들도 많이 만났고 좋은인연 으로 시작하여,</w:t>
            </w:r>
            <w:r>
              <w:t xml:space="preserve"> </w:t>
            </w:r>
            <w:r>
              <w:rPr>
                <w:rFonts w:hint="eastAsia"/>
              </w:rPr>
              <w:t>좋은 관계로 마무리 지을 수 있었습니다.</w:t>
            </w:r>
            <w:r>
              <w:rPr>
                <w:b/>
              </w:rPr>
              <w:t xml:space="preserve"> </w:t>
            </w:r>
          </w:p>
          <w:p w14:paraId="65DD77ED" w14:textId="77777777" w:rsidR="00560179" w:rsidRDefault="00000000">
            <w:r>
              <w:t>앞으로의 직장생활도 회사의 성장과 더불어 그렇게 될 수 있도록 노력할 것 입니다. 감사합니다.</w:t>
            </w:r>
          </w:p>
          <w:p w14:paraId="7C4EACB7" w14:textId="77777777" w:rsidR="00560179" w:rsidRDefault="00560179">
            <w:pPr>
              <w:ind w:firstLine="200"/>
              <w:rPr>
                <w:b/>
              </w:rPr>
            </w:pPr>
          </w:p>
          <w:p w14:paraId="7144EA2E" w14:textId="77777777" w:rsidR="00560179" w:rsidRDefault="00560179">
            <w:pPr>
              <w:rPr>
                <w:b/>
              </w:rPr>
            </w:pPr>
          </w:p>
        </w:tc>
      </w:tr>
    </w:tbl>
    <w:p w14:paraId="47CC9709" w14:textId="77777777" w:rsidR="00560179" w:rsidRDefault="00560179"/>
    <w:sectPr w:rsidR="00560179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altName w:val="APPLE SD GOTHIC NEO THI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0"/>
    <w:multiLevelType w:val="hybridMultilevel"/>
    <w:tmpl w:val="4FB6B3CF"/>
    <w:lvl w:ilvl="0" w:tplc="05E0DF8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D23CFF9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DDAC911A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2C1C9658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161A3CB6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723E17B4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9B5ECA72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F2A66F40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6FE2C92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1" w15:restartNumberingAfterBreak="0">
    <w:nsid w:val="2F000001"/>
    <w:multiLevelType w:val="hybridMultilevel"/>
    <w:tmpl w:val="49D6F405"/>
    <w:lvl w:ilvl="0" w:tplc="AF6AFFE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0270BA50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0E5C472C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C47AF0AC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7BF26066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823260DC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4D009296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F440D096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8D4E92DA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2" w15:restartNumberingAfterBreak="0">
    <w:nsid w:val="2F000002"/>
    <w:multiLevelType w:val="hybridMultilevel"/>
    <w:tmpl w:val="252E8A3C"/>
    <w:lvl w:ilvl="0" w:tplc="CC9C2BA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0812E974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AA6A58D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9FF02C96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E42AE5A4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7FF6A46E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78A6DBBA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E99A7A28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CBD06C2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3" w15:restartNumberingAfterBreak="0">
    <w:nsid w:val="2F000003"/>
    <w:multiLevelType w:val="hybridMultilevel"/>
    <w:tmpl w:val="38756C4F"/>
    <w:lvl w:ilvl="0" w:tplc="BCC2FC6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F3849322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261C6E6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D4E02DFE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EC3E9946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7F0EA69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9BD8404A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CECABC80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2EF24044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4" w15:restartNumberingAfterBreak="0">
    <w:nsid w:val="2F000004"/>
    <w:multiLevelType w:val="hybridMultilevel"/>
    <w:tmpl w:val="4B19E46B"/>
    <w:lvl w:ilvl="0" w:tplc="3A10C80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  <w:shd w:val="clear" w:color="000000" w:fill="auto"/>
      </w:rPr>
    </w:lvl>
    <w:lvl w:ilvl="1" w:tplc="29FCECA4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E228BA0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EEC6C1F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019062AC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EF3C7F46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1648364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9618C3B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CE18061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5" w15:restartNumberingAfterBreak="0">
    <w:nsid w:val="2F000005"/>
    <w:multiLevelType w:val="hybridMultilevel"/>
    <w:tmpl w:val="36E3436B"/>
    <w:lvl w:ilvl="0" w:tplc="E9B2158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57BAD7B0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167CF608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3E3E33B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9686F5F6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73ECAA34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223E1A96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3304A4C8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0A8E6166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6" w15:restartNumberingAfterBreak="0">
    <w:nsid w:val="2F000006"/>
    <w:multiLevelType w:val="hybridMultilevel"/>
    <w:tmpl w:val="285F52E1"/>
    <w:lvl w:ilvl="0" w:tplc="7AF202B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F76C72AE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01AA18B4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3B10313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9A2C1578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FB76ABE8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625E07F0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D3A84DAC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16B8017A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7" w15:restartNumberingAfterBreak="0">
    <w:nsid w:val="2F000007"/>
    <w:multiLevelType w:val="hybridMultilevel"/>
    <w:tmpl w:val="303A3695"/>
    <w:lvl w:ilvl="0" w:tplc="6AB2C3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5B46019E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4DB8F40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64743EC6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9ECA1874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636ED568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AEF8F140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EB723A3C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84CA98C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8" w15:restartNumberingAfterBreak="0">
    <w:nsid w:val="2F000008"/>
    <w:multiLevelType w:val="hybridMultilevel"/>
    <w:tmpl w:val="23D599DC"/>
    <w:lvl w:ilvl="0" w:tplc="FEE41E5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C5AA9AD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8F289D0C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733A07EC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65BAE60A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8E9467CC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61A0C0BC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8012BC62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9EA6B38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9" w15:restartNumberingAfterBreak="0">
    <w:nsid w:val="2F000009"/>
    <w:multiLevelType w:val="hybridMultilevel"/>
    <w:tmpl w:val="42685DD2"/>
    <w:lvl w:ilvl="0" w:tplc="15F825A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  <w:shd w:val="clear" w:color="000000" w:fill="auto"/>
      </w:rPr>
    </w:lvl>
    <w:lvl w:ilvl="1" w:tplc="7FE01CAC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364A1D9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8C5896D0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16728D5A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316E9A38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FC1C60EA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4ED6CFF4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709A35E4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10" w15:restartNumberingAfterBreak="0">
    <w:nsid w:val="2F00000A"/>
    <w:multiLevelType w:val="hybridMultilevel"/>
    <w:tmpl w:val="37E79827"/>
    <w:lvl w:ilvl="0" w:tplc="401CC3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D50CB2BE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99DE6682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FF9C8F36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B00EB224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87BCDC4A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8E749104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EFCE48B4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B1DE2022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11" w15:restartNumberingAfterBreak="0">
    <w:nsid w:val="2F00000B"/>
    <w:multiLevelType w:val="hybridMultilevel"/>
    <w:tmpl w:val="2BB63537"/>
    <w:lvl w:ilvl="0" w:tplc="D910F73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000000" w:fill="auto"/>
      </w:rPr>
    </w:lvl>
    <w:lvl w:ilvl="1" w:tplc="53CE5DA2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000000" w:fill="auto"/>
      </w:rPr>
    </w:lvl>
    <w:lvl w:ilvl="2" w:tplc="84680BD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000000" w:fill="auto"/>
      </w:rPr>
    </w:lvl>
    <w:lvl w:ilvl="3" w:tplc="8DA09AA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000000" w:fill="auto"/>
      </w:rPr>
    </w:lvl>
    <w:lvl w:ilvl="4" w:tplc="D730FB40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000000" w:fill="auto"/>
      </w:rPr>
    </w:lvl>
    <w:lvl w:ilvl="5" w:tplc="85E2D1CC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000000" w:fill="auto"/>
      </w:rPr>
    </w:lvl>
    <w:lvl w:ilvl="6" w:tplc="282EEB0C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000000" w:fill="auto"/>
      </w:rPr>
    </w:lvl>
    <w:lvl w:ilvl="7" w:tplc="B70E213C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000000" w:fill="auto"/>
      </w:rPr>
    </w:lvl>
    <w:lvl w:ilvl="8" w:tplc="45FE9876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000000" w:fill="auto"/>
      </w:rPr>
    </w:lvl>
  </w:abstractNum>
  <w:abstractNum w:abstractNumId="12" w15:restartNumberingAfterBreak="0">
    <w:nsid w:val="2F00000C"/>
    <w:multiLevelType w:val="hybridMultilevel"/>
    <w:tmpl w:val="2D5FB466"/>
    <w:lvl w:ilvl="0" w:tplc="1362F8F8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000000" w:fill="auto"/>
      </w:rPr>
    </w:lvl>
    <w:lvl w:ilvl="1" w:tplc="E9645068">
      <w:start w:val="1"/>
      <w:numFmt w:val="upperLetter"/>
      <w:lvlText w:val="%2."/>
      <w:lvlJc w:val="left"/>
      <w:pPr>
        <w:ind w:left="800" w:hanging="400"/>
      </w:pPr>
      <w:rPr>
        <w:shd w:val="clear" w:color="000000" w:fill="auto"/>
      </w:rPr>
    </w:lvl>
    <w:lvl w:ilvl="2" w:tplc="07A22226">
      <w:start w:val="1"/>
      <w:numFmt w:val="lowerRoman"/>
      <w:lvlText w:val="%3."/>
      <w:lvlJc w:val="right"/>
      <w:pPr>
        <w:ind w:left="1200" w:hanging="400"/>
      </w:pPr>
      <w:rPr>
        <w:shd w:val="clear" w:color="000000" w:fill="auto"/>
      </w:rPr>
    </w:lvl>
    <w:lvl w:ilvl="3" w:tplc="779639B0">
      <w:start w:val="1"/>
      <w:numFmt w:val="decimal"/>
      <w:lvlText w:val="%4."/>
      <w:lvlJc w:val="left"/>
      <w:pPr>
        <w:ind w:left="1600" w:hanging="400"/>
      </w:pPr>
      <w:rPr>
        <w:shd w:val="clear" w:color="000000" w:fill="auto"/>
      </w:rPr>
    </w:lvl>
    <w:lvl w:ilvl="4" w:tplc="74A20112">
      <w:start w:val="1"/>
      <w:numFmt w:val="upperLetter"/>
      <w:lvlText w:val="%5."/>
      <w:lvlJc w:val="left"/>
      <w:pPr>
        <w:ind w:left="2000" w:hanging="400"/>
      </w:pPr>
      <w:rPr>
        <w:shd w:val="clear" w:color="000000" w:fill="auto"/>
      </w:rPr>
    </w:lvl>
    <w:lvl w:ilvl="5" w:tplc="9278A26C">
      <w:start w:val="1"/>
      <w:numFmt w:val="lowerRoman"/>
      <w:lvlText w:val="%6."/>
      <w:lvlJc w:val="right"/>
      <w:pPr>
        <w:ind w:left="2400" w:hanging="400"/>
      </w:pPr>
      <w:rPr>
        <w:shd w:val="clear" w:color="000000" w:fill="auto"/>
      </w:rPr>
    </w:lvl>
    <w:lvl w:ilvl="6" w:tplc="A7F8702E">
      <w:start w:val="1"/>
      <w:numFmt w:val="decimal"/>
      <w:lvlText w:val="%7."/>
      <w:lvlJc w:val="left"/>
      <w:pPr>
        <w:ind w:left="2800" w:hanging="400"/>
      </w:pPr>
      <w:rPr>
        <w:shd w:val="clear" w:color="000000" w:fill="auto"/>
      </w:rPr>
    </w:lvl>
    <w:lvl w:ilvl="7" w:tplc="27B48546">
      <w:start w:val="1"/>
      <w:numFmt w:val="upperLetter"/>
      <w:lvlText w:val="%8."/>
      <w:lvlJc w:val="left"/>
      <w:pPr>
        <w:ind w:left="3200" w:hanging="400"/>
      </w:pPr>
      <w:rPr>
        <w:shd w:val="clear" w:color="000000" w:fill="auto"/>
      </w:rPr>
    </w:lvl>
    <w:lvl w:ilvl="8" w:tplc="7316753E">
      <w:start w:val="1"/>
      <w:numFmt w:val="lowerRoman"/>
      <w:lvlText w:val="%9."/>
      <w:lvlJc w:val="right"/>
      <w:pPr>
        <w:ind w:left="3600" w:hanging="400"/>
      </w:pPr>
      <w:rPr>
        <w:shd w:val="clear" w:color="000000" w:fill="auto"/>
      </w:rPr>
    </w:lvl>
  </w:abstractNum>
  <w:num w:numId="1" w16cid:durableId="1046223319">
    <w:abstractNumId w:val="12"/>
  </w:num>
  <w:num w:numId="2" w16cid:durableId="709770276">
    <w:abstractNumId w:val="7"/>
  </w:num>
  <w:num w:numId="3" w16cid:durableId="723529198">
    <w:abstractNumId w:val="3"/>
  </w:num>
  <w:num w:numId="4" w16cid:durableId="40056889">
    <w:abstractNumId w:val="11"/>
  </w:num>
  <w:num w:numId="5" w16cid:durableId="1841121252">
    <w:abstractNumId w:val="5"/>
  </w:num>
  <w:num w:numId="6" w16cid:durableId="1373729597">
    <w:abstractNumId w:val="8"/>
  </w:num>
  <w:num w:numId="7" w16cid:durableId="1215123964">
    <w:abstractNumId w:val="9"/>
  </w:num>
  <w:num w:numId="8" w16cid:durableId="1016999670">
    <w:abstractNumId w:val="4"/>
  </w:num>
  <w:num w:numId="9" w16cid:durableId="742021645">
    <w:abstractNumId w:val="10"/>
  </w:num>
  <w:num w:numId="10" w16cid:durableId="862521097">
    <w:abstractNumId w:val="6"/>
  </w:num>
  <w:num w:numId="11" w16cid:durableId="2141259771">
    <w:abstractNumId w:val="0"/>
  </w:num>
  <w:num w:numId="12" w16cid:durableId="191772852">
    <w:abstractNumId w:val="2"/>
  </w:num>
  <w:num w:numId="13" w16cid:durableId="5354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79"/>
    <w:rsid w:val="004F038F"/>
    <w:rsid w:val="00560179"/>
    <w:rsid w:val="00827D61"/>
    <w:rsid w:val="008C504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C610675"/>
  <w15:docId w15:val="{EF2E72A8-12E4-3642-A8B6-99EA6EF2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hd w:val="clear" w:color="000000" w:fill="auto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800" w:left="800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  <w:shd w:val="clear" w:color="000000" w:fill="auto"/>
    </w:r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</w:style>
  <w:style w:type="character" w:styleId="a8">
    <w:name w:val="Unresolved Mention"/>
    <w:basedOn w:val="a0"/>
    <w:uiPriority w:val="99"/>
    <w:semiHidden/>
    <w:unhideWhenUsed/>
    <w:rPr>
      <w:color w:val="605E5C"/>
      <w:shd w:val="clear" w:color="000000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l0515@nav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1947</Characters>
  <Application>Microsoft Office Word</Application>
  <DocSecurity>0</DocSecurity>
  <Lines>16</Lines>
  <Paragraphs>4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인크루트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마케팅팀현장실습생4</dc:creator>
  <cp:lastModifiedBy>유영 이</cp:lastModifiedBy>
  <cp:revision>5</cp:revision>
  <dcterms:created xsi:type="dcterms:W3CDTF">2024-10-09T08:46:00Z</dcterms:created>
  <dcterms:modified xsi:type="dcterms:W3CDTF">2024-10-09T08:47:00Z</dcterms:modified>
</cp:coreProperties>
</file>